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412306" w:rsidRPr="0053135D" w:rsidTr="0065559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412306" w:rsidRPr="0053135D" w:rsidRDefault="00412306" w:rsidP="0065559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412306" w:rsidRPr="0053135D" w:rsidRDefault="00412306" w:rsidP="00655594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Начальнику МКУ «Управление образования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Кизилюртовский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район»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Татарханову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Рустаму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Багавдиновичу</w:t>
            </w:r>
            <w:proofErr w:type="spellEnd"/>
          </w:p>
          <w:p w:rsidR="00412306" w:rsidRPr="0053135D" w:rsidRDefault="00412306" w:rsidP="0041230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12306" w:rsidRPr="0053135D" w:rsidTr="00655594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412306" w:rsidRPr="0053135D" w:rsidRDefault="00412306" w:rsidP="0065559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412306" w:rsidRPr="0053135D" w:rsidTr="0065559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12306" w:rsidRPr="0053135D" w:rsidRDefault="00412306" w:rsidP="004123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12306" w:rsidRPr="0053135D" w:rsidTr="0065559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12306" w:rsidRPr="0053135D" w:rsidRDefault="00412306" w:rsidP="004123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12306" w:rsidRPr="0053135D" w:rsidTr="0065559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12306" w:rsidRPr="0053135D" w:rsidTr="0065559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12306" w:rsidRPr="0053135D" w:rsidRDefault="00412306" w:rsidP="006555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12306" w:rsidRPr="0053135D" w:rsidRDefault="00412306" w:rsidP="0041230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412306" w:rsidRPr="0053135D" w:rsidRDefault="00412306" w:rsidP="0041230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12306" w:rsidRPr="0053135D" w:rsidRDefault="00412306" w:rsidP="00412306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2306" w:rsidRPr="0053135D" w:rsidTr="0065559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2306" w:rsidRPr="0053135D" w:rsidRDefault="00412306" w:rsidP="0065559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12306" w:rsidRPr="0053135D" w:rsidRDefault="00412306" w:rsidP="00412306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412306" w:rsidRPr="0053135D" w:rsidTr="0065559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12306" w:rsidRPr="0053135D" w:rsidRDefault="00412306" w:rsidP="0065559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12306" w:rsidRPr="0053135D" w:rsidRDefault="00412306" w:rsidP="0065559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412306" w:rsidRPr="0053135D" w:rsidRDefault="00412306" w:rsidP="0065559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2306" w:rsidRPr="0053135D" w:rsidRDefault="00412306" w:rsidP="0065559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2306" w:rsidRPr="0053135D" w:rsidRDefault="00412306" w:rsidP="0065559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12306" w:rsidRPr="0053135D" w:rsidRDefault="00412306" w:rsidP="0041230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 </w:t>
      </w:r>
      <w:r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 следующим учебным предметам: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3"/>
        <w:gridCol w:w="1985"/>
        <w:gridCol w:w="3592"/>
      </w:tblGrid>
      <w:tr w:rsidR="00412306" w:rsidTr="00655594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12306" w:rsidTr="00655594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06" w:rsidRDefault="00412306" w:rsidP="0065559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12306" w:rsidRPr="0053135D" w:rsidRDefault="00412306" w:rsidP="0041230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eastAsia="Times New Roman" w:hAnsi="Times New Roman" w:cs="Times New Roman"/>
        </w:rPr>
        <w:t>в резервные</w:t>
      </w:r>
      <w:r w:rsidRPr="0053135D">
        <w:rPr>
          <w:rFonts w:ascii="Times New Roman" w:eastAsia="Times New Roman" w:hAnsi="Times New Roman" w:cs="Times New Roman"/>
        </w:rPr>
        <w:t xml:space="preserve"> сроки основного периода проведения ЕГЭ.</w:t>
      </w:r>
    </w:p>
    <w:p w:rsidR="00412306" w:rsidRPr="0053135D" w:rsidRDefault="00412306" w:rsidP="0041230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условия,учитывающие состояние здоровья, особенности психофизического развития, для сдачи ЕГЭ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412306" w:rsidRPr="0053135D" w:rsidRDefault="00FA3419" w:rsidP="0041230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412306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412306" w:rsidRPr="0053135D" w:rsidRDefault="00FA3419" w:rsidP="0041230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4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412306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12306" w:rsidRPr="0053135D" w:rsidRDefault="00412306" w:rsidP="0041230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412306" w:rsidRPr="0053135D" w:rsidRDefault="00FA3419" w:rsidP="0041230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FA3419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412306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412306" w:rsidRPr="0053135D" w:rsidRDefault="00FA3419" w:rsidP="0041230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A3419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412306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412306" w:rsidRPr="0053135D" w:rsidRDefault="00FA3419" w:rsidP="0041230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A3419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412306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412306" w:rsidRPr="0053135D" w:rsidRDefault="00FA3419" w:rsidP="0041230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419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8e-5mm;mso-wrap-distance-bottom:-8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412306" w:rsidRPr="0053135D" w:rsidRDefault="00FA3419" w:rsidP="0041230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8e-5mm;mso-wrap-distance-bottom:-8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412306" w:rsidRPr="0053135D" w:rsidRDefault="00FA3419" w:rsidP="0041230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8e-5mm;mso-wrap-distance-bottom:-8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412306" w:rsidRPr="0053135D" w:rsidRDefault="00412306" w:rsidP="00412306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412306" w:rsidRPr="0053135D" w:rsidRDefault="00412306" w:rsidP="0041230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412306" w:rsidRPr="0053135D" w:rsidRDefault="00412306" w:rsidP="0041230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</w:t>
      </w:r>
      <w:r w:rsidR="00CD09DF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412306" w:rsidRPr="0053135D" w:rsidRDefault="00412306" w:rsidP="0041230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412306" w:rsidRPr="0053135D" w:rsidRDefault="00412306" w:rsidP="0041230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412306" w:rsidRPr="0053135D" w:rsidRDefault="00412306" w:rsidP="00412306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2306" w:rsidRPr="0053135D" w:rsidTr="00655594">
        <w:trPr>
          <w:trHeight w:hRule="exact" w:val="340"/>
        </w:trPr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412306" w:rsidRPr="0053135D" w:rsidRDefault="00412306" w:rsidP="0065559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12306" w:rsidRPr="0053135D" w:rsidRDefault="00646776" w:rsidP="0041230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Номер телефона</w:t>
      </w:r>
      <w:bookmarkStart w:id="0" w:name="_GoBack"/>
      <w:bookmarkEnd w:id="0"/>
    </w:p>
    <w:p w:rsidR="00412306" w:rsidRPr="0053135D" w:rsidRDefault="00412306" w:rsidP="00412306"/>
    <w:p w:rsidR="005003A7" w:rsidRDefault="005003A7"/>
    <w:sectPr w:rsidR="005003A7" w:rsidSect="00FA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412306"/>
    <w:rsid w:val="00412306"/>
    <w:rsid w:val="005003A7"/>
    <w:rsid w:val="00646776"/>
    <w:rsid w:val="00CD09DF"/>
    <w:rsid w:val="00E10DC8"/>
    <w:rsid w:val="00FA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1212</cp:lastModifiedBy>
  <cp:revision>4</cp:revision>
  <cp:lastPrinted>2019-12-23T06:45:00Z</cp:lastPrinted>
  <dcterms:created xsi:type="dcterms:W3CDTF">2019-12-16T08:04:00Z</dcterms:created>
  <dcterms:modified xsi:type="dcterms:W3CDTF">2020-12-01T07:50:00Z</dcterms:modified>
</cp:coreProperties>
</file>